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D2" w:rsidRPr="008F4A3F" w:rsidRDefault="004527D2" w:rsidP="00756E7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bookmarkStart w:id="0" w:name="_GoBack"/>
      <w:bookmarkEnd w:id="0"/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704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12BCA" w:rsidRPr="008F4A3F" w:rsidRDefault="00012BCA" w:rsidP="00012BCA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lang w:val="es-MX"/>
        </w:rPr>
        <w:t xml:space="preserve">                </w:t>
      </w:r>
    </w:p>
    <w:p w:rsidR="00012BCA" w:rsidRPr="006E6FF2" w:rsidRDefault="00012BCA" w:rsidP="006E6FF2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0104</w:t>
      </w:r>
      <w:r w:rsidR="005E2351">
        <w:rPr>
          <w:rFonts w:ascii="Arial Narrow" w:hAnsi="Arial Narrow"/>
        </w:rPr>
        <w:t>9</w:t>
      </w:r>
      <w:r w:rsidR="00F1417B">
        <w:rPr>
          <w:rFonts w:ascii="Arial Narrow" w:hAnsi="Arial Narrow"/>
        </w:rPr>
        <w:t>629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="00F1417B">
        <w:rPr>
          <w:rFonts w:ascii="Arial Narrow" w:hAnsi="Arial Narrow"/>
          <w:b/>
        </w:rPr>
        <w:t>KAREM VANESSA INFANTE MAYANGA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3F072B" w:rsidRDefault="00012BCA" w:rsidP="00012BCA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 w:rsidR="006E6FF2">
        <w:rPr>
          <w:rFonts w:ascii="Arial Narrow" w:hAnsi="Arial Narrow"/>
          <w:b/>
        </w:rPr>
        <w:t>0</w:t>
      </w:r>
      <w:r w:rsidR="005E2351">
        <w:rPr>
          <w:rFonts w:ascii="Arial Narrow" w:hAnsi="Arial Narrow"/>
          <w:b/>
        </w:rPr>
        <w:t>2</w:t>
      </w:r>
      <w:r w:rsidR="00F1417B">
        <w:rPr>
          <w:rFonts w:ascii="Arial Narrow" w:hAnsi="Arial Narrow"/>
          <w:b/>
        </w:rPr>
        <w:t>7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 w:rsidR="006E6FF2"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</w:t>
      </w:r>
      <w:r w:rsidR="00F1417B">
        <w:rPr>
          <w:rFonts w:ascii="Arial Narrow" w:hAnsi="Arial Narrow"/>
        </w:rPr>
        <w:t>1</w:t>
      </w:r>
      <w:r w:rsidR="005E2351">
        <w:rPr>
          <w:rFonts w:ascii="Arial Narrow" w:hAnsi="Arial Narrow"/>
        </w:rPr>
        <w:t>2</w:t>
      </w:r>
      <w:r w:rsidRPr="003F072B">
        <w:rPr>
          <w:rFonts w:ascii="Arial Narrow" w:hAnsi="Arial Narrow"/>
        </w:rPr>
        <w:t xml:space="preserve"> de </w:t>
      </w:r>
      <w:r w:rsidR="00F1417B"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 w:rsidR="00C169A1"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</w:p>
    <w:p w:rsidR="00012BCA" w:rsidRPr="006F3551" w:rsidRDefault="00012BCA" w:rsidP="00012BCA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="003078A7">
        <w:rPr>
          <w:rFonts w:ascii="Arial Narrow" w:hAnsi="Arial Narrow"/>
          <w:lang w:val="es-MX"/>
        </w:rPr>
        <w:t>28</w:t>
      </w:r>
      <w:r w:rsidR="00C930A4" w:rsidRPr="005E2351">
        <w:rPr>
          <w:rFonts w:ascii="Arial Narrow" w:hAnsi="Arial Narrow"/>
          <w:lang w:val="es-MX"/>
        </w:rPr>
        <w:t xml:space="preserve"> de </w:t>
      </w:r>
      <w:r w:rsidR="00C930A4">
        <w:rPr>
          <w:rFonts w:ascii="Arial Narrow" w:hAnsi="Arial Narrow"/>
          <w:lang w:val="es-MX"/>
        </w:rPr>
        <w:t>junio</w:t>
      </w:r>
      <w:r w:rsidR="00C930A4" w:rsidRPr="005E2351">
        <w:rPr>
          <w:rFonts w:ascii="Arial Narrow" w:hAnsi="Arial Narrow"/>
          <w:lang w:val="es-MX"/>
        </w:rPr>
        <w:t xml:space="preserve"> </w:t>
      </w:r>
      <w:r w:rsidR="00C930A4" w:rsidRPr="005E2351">
        <w:rPr>
          <w:rFonts w:ascii="Arial Narrow" w:hAnsi="Arial Narrow"/>
        </w:rPr>
        <w:t xml:space="preserve">del </w:t>
      </w:r>
      <w:r w:rsidR="00C930A4"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12BCA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="008E79B4">
        <w:rPr>
          <w:rFonts w:ascii="Arial Narrow" w:hAnsi="Arial Narrow"/>
          <w:b/>
        </w:rPr>
        <w:t>KAREM VANESSA INFANTE MAYANGA</w:t>
      </w:r>
      <w:r w:rsidR="008E79B4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12BCA" w:rsidRDefault="00012BCA" w:rsidP="00012BCA">
      <w:pPr>
        <w:ind w:left="360" w:hanging="360"/>
        <w:jc w:val="both"/>
        <w:rPr>
          <w:rFonts w:ascii="Arial Narrow" w:hAnsi="Arial Narrow"/>
          <w:lang w:val="es-MX"/>
        </w:rPr>
      </w:pPr>
    </w:p>
    <w:p w:rsidR="005E6ECF" w:rsidRPr="008E79B4" w:rsidRDefault="005E6ECF" w:rsidP="005E6EC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5E6ECF" w:rsidRPr="008E79B4" w:rsidRDefault="005E6ECF" w:rsidP="005E6ECF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E6ECF" w:rsidRPr="008E79B4" w:rsidRDefault="005E6ECF" w:rsidP="005E6EC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5E6ECF" w:rsidRPr="008E79B4" w:rsidRDefault="005E6ECF" w:rsidP="005E6ECF">
      <w:pPr>
        <w:jc w:val="both"/>
        <w:rPr>
          <w:rFonts w:ascii="Arial Narrow" w:hAnsi="Arial Narrow"/>
        </w:rPr>
      </w:pPr>
    </w:p>
    <w:p w:rsidR="005E6ECF" w:rsidRPr="008E79B4" w:rsidRDefault="005E6ECF" w:rsidP="005E6EC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5E6ECF" w:rsidRPr="008E79B4" w:rsidRDefault="005E6ECF" w:rsidP="005E6ECF">
      <w:pPr>
        <w:jc w:val="both"/>
        <w:rPr>
          <w:rFonts w:ascii="Arial Narrow" w:hAnsi="Arial Narrow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7D671A" w:rsidRDefault="005E6ECF" w:rsidP="005E6ECF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E6ECF" w:rsidRDefault="005E6ECF" w:rsidP="005E6ECF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Pr="00EA03D7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Default="009A4485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Default="009A4485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Default="00C7052C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Pr="005E2351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70</w:t>
      </w:r>
      <w:r w:rsidRPr="008F4A3F">
        <w:rPr>
          <w:rFonts w:ascii="Arial Narrow" w:hAnsi="Arial Narrow"/>
          <w:b/>
          <w:u w:val="single"/>
          <w:lang w:val="es-MX"/>
        </w:rPr>
        <w:t>5-2017-CF/FCS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930A4" w:rsidRPr="005E2351" w:rsidRDefault="00C930A4" w:rsidP="00C930A4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C930A4" w:rsidRPr="006E6FF2" w:rsidRDefault="00C930A4" w:rsidP="00C930A4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0104</w:t>
      </w:r>
      <w:r>
        <w:rPr>
          <w:rFonts w:ascii="Arial Narrow" w:hAnsi="Arial Narrow"/>
        </w:rPr>
        <w:t>9659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EDITH MILAGROS MALQUI ROMERO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C930A4" w:rsidRPr="006F3551" w:rsidRDefault="00C930A4" w:rsidP="00C930A4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3F072B" w:rsidRDefault="00C930A4" w:rsidP="00C930A4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028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12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C930A4" w:rsidRPr="006F3551" w:rsidRDefault="00C930A4" w:rsidP="00C930A4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C930A4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EDITH MILAGROS MALQUI ROMERO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C930A4" w:rsidRDefault="00C930A4" w:rsidP="00C930A4">
      <w:pPr>
        <w:ind w:left="360" w:hanging="360"/>
        <w:jc w:val="both"/>
        <w:rPr>
          <w:rFonts w:ascii="Arial Narrow" w:hAnsi="Arial Narrow"/>
          <w:lang w:val="es-MX"/>
        </w:rPr>
      </w:pP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C930A4" w:rsidRPr="008E79B4" w:rsidRDefault="00C930A4" w:rsidP="00C930A4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</w:p>
    <w:p w:rsidR="00C930A4" w:rsidRPr="00F45541" w:rsidRDefault="00C930A4" w:rsidP="00C930A4">
      <w:pPr>
        <w:jc w:val="both"/>
        <w:rPr>
          <w:rFonts w:ascii="Arial Narrow" w:hAnsi="Arial Narrow"/>
          <w:sz w:val="21"/>
          <w:szCs w:val="21"/>
        </w:rPr>
      </w:pPr>
    </w:p>
    <w:p w:rsidR="00C930A4" w:rsidRPr="00F45541" w:rsidRDefault="00C930A4" w:rsidP="00C930A4">
      <w:pPr>
        <w:jc w:val="both"/>
        <w:rPr>
          <w:rFonts w:ascii="Arial Narrow" w:hAnsi="Arial Narrow"/>
          <w:sz w:val="21"/>
          <w:szCs w:val="21"/>
        </w:rPr>
      </w:pPr>
    </w:p>
    <w:p w:rsidR="00C930A4" w:rsidRPr="007D671A" w:rsidRDefault="00C930A4" w:rsidP="00C930A4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C930A4" w:rsidRDefault="00C930A4" w:rsidP="00C930A4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E2351" w:rsidRDefault="005E2351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Pr="005E2351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70</w:t>
      </w:r>
      <w:r w:rsidRPr="008F4A3F">
        <w:rPr>
          <w:rFonts w:ascii="Arial Narrow" w:hAnsi="Arial Narrow"/>
          <w:b/>
          <w:u w:val="single"/>
          <w:lang w:val="es-MX"/>
        </w:rPr>
        <w:t>6-2017-CF/FCS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930A4" w:rsidRPr="005E2351" w:rsidRDefault="00C930A4" w:rsidP="00C930A4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C930A4" w:rsidRPr="006E6FF2" w:rsidRDefault="00C930A4" w:rsidP="00C930A4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0104</w:t>
      </w:r>
      <w:r>
        <w:rPr>
          <w:rFonts w:ascii="Arial Narrow" w:hAnsi="Arial Narrow"/>
        </w:rPr>
        <w:t>9692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MAYRA MARIA RODRIGUEZ AVILA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C930A4" w:rsidRPr="006F3551" w:rsidRDefault="00C930A4" w:rsidP="00C930A4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3F072B" w:rsidRDefault="00C930A4" w:rsidP="00C930A4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029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12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C930A4" w:rsidRPr="006F3551" w:rsidRDefault="00C930A4" w:rsidP="00C930A4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C930A4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MAYRA MARIA RODRIGUEZ AVILA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C930A4" w:rsidRDefault="00C930A4" w:rsidP="00C930A4">
      <w:pPr>
        <w:ind w:left="360" w:hanging="360"/>
        <w:jc w:val="both"/>
        <w:rPr>
          <w:rFonts w:ascii="Arial Narrow" w:hAnsi="Arial Narrow"/>
          <w:lang w:val="es-MX"/>
        </w:rPr>
      </w:pP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C930A4" w:rsidRPr="008E79B4" w:rsidRDefault="00C930A4" w:rsidP="00C930A4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</w:p>
    <w:p w:rsidR="00C930A4" w:rsidRPr="00F45541" w:rsidRDefault="00C930A4" w:rsidP="00C930A4">
      <w:pPr>
        <w:jc w:val="both"/>
        <w:rPr>
          <w:rFonts w:ascii="Arial Narrow" w:hAnsi="Arial Narrow"/>
          <w:sz w:val="21"/>
          <w:szCs w:val="21"/>
        </w:rPr>
      </w:pPr>
    </w:p>
    <w:p w:rsidR="00C930A4" w:rsidRPr="00F45541" w:rsidRDefault="00C930A4" w:rsidP="00C930A4">
      <w:pPr>
        <w:jc w:val="both"/>
        <w:rPr>
          <w:rFonts w:ascii="Arial Narrow" w:hAnsi="Arial Narrow"/>
          <w:sz w:val="21"/>
          <w:szCs w:val="21"/>
        </w:rPr>
      </w:pPr>
    </w:p>
    <w:p w:rsidR="00C930A4" w:rsidRPr="007D671A" w:rsidRDefault="00C930A4" w:rsidP="00C930A4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C930A4" w:rsidRDefault="00C930A4" w:rsidP="00C930A4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C930A4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Pr="005E2351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</w:t>
      </w:r>
      <w:r w:rsidRPr="008F4A3F">
        <w:rPr>
          <w:rFonts w:ascii="Arial Narrow" w:hAnsi="Arial Narrow"/>
          <w:b/>
          <w:u w:val="single"/>
          <w:lang w:val="es-MX"/>
        </w:rPr>
        <w:t>0</w:t>
      </w:r>
      <w:r w:rsidR="003078A7">
        <w:rPr>
          <w:rFonts w:ascii="Arial Narrow" w:hAnsi="Arial Narrow"/>
          <w:b/>
          <w:u w:val="single"/>
          <w:lang w:val="es-MX"/>
        </w:rPr>
        <w:t>7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930A4" w:rsidRPr="005E2351" w:rsidRDefault="00C930A4" w:rsidP="00C930A4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C930A4" w:rsidRPr="006E6FF2" w:rsidRDefault="00C930A4" w:rsidP="00C930A4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0104</w:t>
      </w:r>
      <w:r>
        <w:rPr>
          <w:rFonts w:ascii="Arial Narrow" w:hAnsi="Arial Narrow"/>
        </w:rPr>
        <w:t>9770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JACKELINE ESTEFANNY CAPUÑAY HUARAYA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C930A4" w:rsidRPr="006F3551" w:rsidRDefault="00C930A4" w:rsidP="00C930A4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3F072B" w:rsidRDefault="00C930A4" w:rsidP="00C930A4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030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12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C930A4" w:rsidRPr="006F3551" w:rsidRDefault="00C930A4" w:rsidP="00C930A4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C930A4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JACKELINE ESTEFANNY CAPUÑAY HUARAYA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C930A4" w:rsidRDefault="00C930A4" w:rsidP="00C930A4">
      <w:pPr>
        <w:ind w:left="360" w:hanging="360"/>
        <w:jc w:val="both"/>
        <w:rPr>
          <w:rFonts w:ascii="Arial Narrow" w:hAnsi="Arial Narrow"/>
          <w:lang w:val="es-MX"/>
        </w:rPr>
      </w:pP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C930A4" w:rsidRPr="008E79B4" w:rsidRDefault="00C930A4" w:rsidP="00C930A4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</w:p>
    <w:p w:rsidR="00C930A4" w:rsidRPr="00F45541" w:rsidRDefault="00C930A4" w:rsidP="00C930A4">
      <w:pPr>
        <w:jc w:val="both"/>
        <w:rPr>
          <w:rFonts w:ascii="Arial Narrow" w:hAnsi="Arial Narrow"/>
          <w:sz w:val="21"/>
          <w:szCs w:val="21"/>
        </w:rPr>
      </w:pPr>
    </w:p>
    <w:p w:rsidR="00C930A4" w:rsidRPr="00F45541" w:rsidRDefault="00C930A4" w:rsidP="00C930A4">
      <w:pPr>
        <w:jc w:val="both"/>
        <w:rPr>
          <w:rFonts w:ascii="Arial Narrow" w:hAnsi="Arial Narrow"/>
          <w:sz w:val="21"/>
          <w:szCs w:val="21"/>
        </w:rPr>
      </w:pPr>
    </w:p>
    <w:p w:rsidR="00C930A4" w:rsidRPr="007D671A" w:rsidRDefault="00C930A4" w:rsidP="00C930A4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C930A4" w:rsidRDefault="00C930A4" w:rsidP="00C930A4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C930A4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Pr="005E2351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353A4" w:rsidRDefault="009353A4" w:rsidP="009353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708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930A4" w:rsidRPr="005E2351" w:rsidRDefault="00C930A4" w:rsidP="00C930A4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C930A4" w:rsidRPr="006E6FF2" w:rsidRDefault="00C930A4" w:rsidP="00C930A4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50045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="00B43FAB">
        <w:rPr>
          <w:rFonts w:ascii="Arial Narrow" w:hAnsi="Arial Narrow"/>
          <w:b/>
        </w:rPr>
        <w:t>LESLIE MEDALIT TORRES ROJAS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C930A4" w:rsidRPr="006F3551" w:rsidRDefault="00C930A4" w:rsidP="00C930A4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3F072B" w:rsidRDefault="00C930A4" w:rsidP="00C930A4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031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12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C930A4" w:rsidRPr="006F3551" w:rsidRDefault="00C930A4" w:rsidP="00C930A4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C930A4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="00B43FAB">
        <w:rPr>
          <w:rFonts w:ascii="Arial Narrow" w:hAnsi="Arial Narrow"/>
          <w:b/>
        </w:rPr>
        <w:t>LESLIE MEDALIT TORRES ROJAS</w:t>
      </w:r>
      <w:r w:rsidR="00B43FAB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C930A4" w:rsidRPr="006F3551" w:rsidRDefault="00C930A4" w:rsidP="00C930A4">
      <w:pPr>
        <w:jc w:val="both"/>
        <w:rPr>
          <w:rFonts w:ascii="Arial Narrow" w:hAnsi="Arial Narrow"/>
          <w:b/>
        </w:rPr>
      </w:pPr>
    </w:p>
    <w:p w:rsidR="00C930A4" w:rsidRPr="006F3551" w:rsidRDefault="00C930A4" w:rsidP="00C930A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C930A4" w:rsidRDefault="00C930A4" w:rsidP="00C930A4">
      <w:pPr>
        <w:ind w:left="360" w:hanging="360"/>
        <w:jc w:val="both"/>
        <w:rPr>
          <w:rFonts w:ascii="Arial Narrow" w:hAnsi="Arial Narrow"/>
          <w:lang w:val="es-MX"/>
        </w:rPr>
      </w:pP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C930A4" w:rsidRPr="008E79B4" w:rsidRDefault="00C930A4" w:rsidP="00C930A4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</w:p>
    <w:p w:rsidR="00C930A4" w:rsidRPr="008E79B4" w:rsidRDefault="00C930A4" w:rsidP="00C930A4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C930A4" w:rsidRPr="008E79B4" w:rsidRDefault="00C930A4" w:rsidP="00C930A4">
      <w:pPr>
        <w:jc w:val="both"/>
        <w:rPr>
          <w:rFonts w:ascii="Arial Narrow" w:hAnsi="Arial Narrow"/>
        </w:rPr>
      </w:pPr>
    </w:p>
    <w:p w:rsidR="00C930A4" w:rsidRPr="00F45541" w:rsidRDefault="00C930A4" w:rsidP="00C930A4">
      <w:pPr>
        <w:jc w:val="both"/>
        <w:rPr>
          <w:rFonts w:ascii="Arial Narrow" w:hAnsi="Arial Narrow"/>
          <w:sz w:val="21"/>
          <w:szCs w:val="21"/>
        </w:rPr>
      </w:pPr>
    </w:p>
    <w:p w:rsidR="00C930A4" w:rsidRPr="00F45541" w:rsidRDefault="00C930A4" w:rsidP="00C930A4">
      <w:pPr>
        <w:jc w:val="both"/>
        <w:rPr>
          <w:rFonts w:ascii="Arial Narrow" w:hAnsi="Arial Narrow"/>
          <w:sz w:val="21"/>
          <w:szCs w:val="21"/>
        </w:rPr>
      </w:pPr>
    </w:p>
    <w:p w:rsidR="00C930A4" w:rsidRPr="007D671A" w:rsidRDefault="00C930A4" w:rsidP="00C930A4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C930A4" w:rsidRDefault="00C930A4" w:rsidP="00C930A4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C930A4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9131E" w:rsidRDefault="0039131E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9131E" w:rsidRDefault="0039131E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9131E" w:rsidRDefault="0039131E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9131E" w:rsidRDefault="0039131E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9131E" w:rsidRDefault="0039131E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</w:t>
      </w:r>
      <w:r w:rsidRPr="008F4A3F">
        <w:rPr>
          <w:rFonts w:ascii="Arial Narrow" w:hAnsi="Arial Narrow"/>
          <w:b/>
          <w:u w:val="single"/>
          <w:lang w:val="es-MX"/>
        </w:rPr>
        <w:t>0</w:t>
      </w:r>
      <w:r w:rsidR="003078A7">
        <w:rPr>
          <w:rFonts w:ascii="Arial Narrow" w:hAnsi="Arial Narrow"/>
          <w:b/>
          <w:u w:val="single"/>
          <w:lang w:val="es-MX"/>
        </w:rPr>
        <w:t>9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39131E" w:rsidRPr="005E2351" w:rsidRDefault="0039131E" w:rsidP="0039131E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39131E" w:rsidRPr="006E6FF2" w:rsidRDefault="0039131E" w:rsidP="0039131E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50046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YAMELI AMBROSIO QUISPE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39131E" w:rsidRPr="006F3551" w:rsidRDefault="0039131E" w:rsidP="0039131E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39131E" w:rsidRPr="006F3551" w:rsidRDefault="0039131E" w:rsidP="0039131E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39131E" w:rsidRPr="006F3551" w:rsidRDefault="0039131E" w:rsidP="0039131E">
      <w:pPr>
        <w:jc w:val="both"/>
        <w:rPr>
          <w:rFonts w:ascii="Arial Narrow" w:hAnsi="Arial Narrow"/>
          <w:b/>
        </w:rPr>
      </w:pPr>
    </w:p>
    <w:p w:rsidR="0039131E" w:rsidRPr="003F072B" w:rsidRDefault="0039131E" w:rsidP="0039131E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032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12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39131E" w:rsidRPr="006F3551" w:rsidRDefault="0039131E" w:rsidP="0039131E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39131E" w:rsidRDefault="0039131E" w:rsidP="0039131E">
      <w:pPr>
        <w:jc w:val="both"/>
        <w:rPr>
          <w:rFonts w:ascii="Arial Narrow" w:hAnsi="Arial Narrow"/>
          <w:b/>
        </w:rPr>
      </w:pPr>
    </w:p>
    <w:p w:rsidR="0039131E" w:rsidRPr="006F3551" w:rsidRDefault="0039131E" w:rsidP="0039131E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39131E" w:rsidRPr="006F3551" w:rsidRDefault="0039131E" w:rsidP="0039131E">
      <w:pPr>
        <w:jc w:val="both"/>
        <w:rPr>
          <w:rFonts w:ascii="Arial Narrow" w:hAnsi="Arial Narrow"/>
          <w:b/>
        </w:rPr>
      </w:pPr>
    </w:p>
    <w:p w:rsidR="0039131E" w:rsidRPr="006F3551" w:rsidRDefault="0039131E" w:rsidP="0039131E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YAMELI AMBROSIO QUISPE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39131E" w:rsidRPr="006F3551" w:rsidRDefault="0039131E" w:rsidP="0039131E">
      <w:pPr>
        <w:jc w:val="both"/>
        <w:rPr>
          <w:rFonts w:ascii="Arial Narrow" w:hAnsi="Arial Narrow"/>
          <w:b/>
        </w:rPr>
      </w:pPr>
    </w:p>
    <w:p w:rsidR="0039131E" w:rsidRPr="006F3551" w:rsidRDefault="0039131E" w:rsidP="0039131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39131E" w:rsidRDefault="0039131E" w:rsidP="0039131E">
      <w:pPr>
        <w:ind w:left="360" w:hanging="360"/>
        <w:jc w:val="both"/>
        <w:rPr>
          <w:rFonts w:ascii="Arial Narrow" w:hAnsi="Arial Narrow"/>
          <w:lang w:val="es-MX"/>
        </w:rPr>
      </w:pPr>
    </w:p>
    <w:p w:rsidR="0039131E" w:rsidRPr="008E79B4" w:rsidRDefault="0039131E" w:rsidP="0039131E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39131E" w:rsidRPr="008E79B4" w:rsidRDefault="0039131E" w:rsidP="0039131E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39131E" w:rsidRPr="008E79B4" w:rsidRDefault="0039131E" w:rsidP="0039131E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39131E" w:rsidRPr="008E79B4" w:rsidRDefault="0039131E" w:rsidP="0039131E">
      <w:pPr>
        <w:jc w:val="both"/>
        <w:rPr>
          <w:rFonts w:ascii="Arial Narrow" w:hAnsi="Arial Narrow"/>
        </w:rPr>
      </w:pPr>
    </w:p>
    <w:p w:rsidR="0039131E" w:rsidRPr="008E79B4" w:rsidRDefault="0039131E" w:rsidP="0039131E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39131E" w:rsidRPr="008E79B4" w:rsidRDefault="0039131E" w:rsidP="0039131E">
      <w:pPr>
        <w:jc w:val="both"/>
        <w:rPr>
          <w:rFonts w:ascii="Arial Narrow" w:hAnsi="Arial Narrow"/>
        </w:rPr>
      </w:pPr>
    </w:p>
    <w:p w:rsidR="0039131E" w:rsidRPr="00F45541" w:rsidRDefault="0039131E" w:rsidP="0039131E">
      <w:pPr>
        <w:jc w:val="both"/>
        <w:rPr>
          <w:rFonts w:ascii="Arial Narrow" w:hAnsi="Arial Narrow"/>
          <w:sz w:val="21"/>
          <w:szCs w:val="21"/>
        </w:rPr>
      </w:pPr>
    </w:p>
    <w:p w:rsidR="0039131E" w:rsidRPr="00F45541" w:rsidRDefault="0039131E" w:rsidP="0039131E">
      <w:pPr>
        <w:jc w:val="both"/>
        <w:rPr>
          <w:rFonts w:ascii="Arial Narrow" w:hAnsi="Arial Narrow"/>
          <w:sz w:val="21"/>
          <w:szCs w:val="21"/>
        </w:rPr>
      </w:pPr>
    </w:p>
    <w:p w:rsidR="0039131E" w:rsidRPr="007D671A" w:rsidRDefault="0039131E" w:rsidP="0039131E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39131E" w:rsidRDefault="0039131E" w:rsidP="0039131E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39131E" w:rsidRDefault="0039131E" w:rsidP="0039131E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9131E" w:rsidRDefault="0039131E" w:rsidP="0039131E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9131E" w:rsidRDefault="0039131E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9131E" w:rsidRDefault="0039131E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</w:t>
      </w:r>
      <w:r w:rsidRPr="008F4A3F">
        <w:rPr>
          <w:rFonts w:ascii="Arial Narrow" w:hAnsi="Arial Narrow"/>
          <w:b/>
          <w:u w:val="single"/>
          <w:lang w:val="es-MX"/>
        </w:rPr>
        <w:t>0-2017-CF/FCS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5271F9" w:rsidRPr="005E2351" w:rsidRDefault="005271F9" w:rsidP="005271F9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5271F9" w:rsidRPr="006E6FF2" w:rsidRDefault="005271F9" w:rsidP="005271F9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50216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5271F9">
        <w:rPr>
          <w:rFonts w:ascii="Arial Narrow" w:hAnsi="Arial Narrow"/>
          <w:b/>
        </w:rPr>
        <w:t>JAKELIN CONDORI CANCHOS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3F072B" w:rsidRDefault="005271F9" w:rsidP="005271F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033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5271F9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5271F9">
        <w:rPr>
          <w:rFonts w:ascii="Arial Narrow" w:hAnsi="Arial Narrow"/>
          <w:b/>
        </w:rPr>
        <w:t>JAKELIN CONDORI CANCHOS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5271F9" w:rsidRDefault="005271F9" w:rsidP="005271F9">
      <w:pPr>
        <w:ind w:left="360" w:hanging="360"/>
        <w:jc w:val="both"/>
        <w:rPr>
          <w:rFonts w:ascii="Arial Narrow" w:hAnsi="Arial Narrow"/>
          <w:lang w:val="es-MX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5271F9" w:rsidRPr="008E79B4" w:rsidRDefault="005271F9" w:rsidP="005271F9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7D671A" w:rsidRDefault="005271F9" w:rsidP="005271F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271F9" w:rsidRDefault="005271F9" w:rsidP="005271F9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711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5271F9" w:rsidRPr="005E2351" w:rsidRDefault="005271F9" w:rsidP="005271F9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5271F9" w:rsidRPr="006E6FF2" w:rsidRDefault="005271F9" w:rsidP="005271F9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50280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5271F9">
        <w:rPr>
          <w:rFonts w:ascii="Arial Narrow" w:hAnsi="Arial Narrow"/>
          <w:b/>
        </w:rPr>
        <w:t>VELITO VILLEGAS HUAMAN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3F072B" w:rsidRDefault="005271F9" w:rsidP="005271F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034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5271F9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5271F9">
        <w:rPr>
          <w:rFonts w:ascii="Arial Narrow" w:hAnsi="Arial Narrow"/>
          <w:b/>
        </w:rPr>
        <w:t>VELITO VILLEGAS HUAMAN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5271F9" w:rsidRDefault="005271F9" w:rsidP="005271F9">
      <w:pPr>
        <w:ind w:left="360" w:hanging="360"/>
        <w:jc w:val="both"/>
        <w:rPr>
          <w:rFonts w:ascii="Arial Narrow" w:hAnsi="Arial Narrow"/>
          <w:lang w:val="es-MX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5271F9" w:rsidRPr="008E79B4" w:rsidRDefault="005271F9" w:rsidP="005271F9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7D671A" w:rsidRDefault="005271F9" w:rsidP="005271F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271F9" w:rsidRDefault="005271F9" w:rsidP="005271F9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712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5271F9" w:rsidRPr="005E2351" w:rsidRDefault="005271F9" w:rsidP="005271F9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5271F9" w:rsidRPr="006E6FF2" w:rsidRDefault="005271F9" w:rsidP="005271F9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50312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5271F9">
        <w:rPr>
          <w:rFonts w:ascii="Arial Narrow" w:hAnsi="Arial Narrow"/>
          <w:b/>
        </w:rPr>
        <w:t>GADY NORMA MONTAÑEZ ROBLES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3F072B" w:rsidRDefault="005271F9" w:rsidP="005271F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035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5271F9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5271F9">
        <w:rPr>
          <w:rFonts w:ascii="Arial Narrow" w:hAnsi="Arial Narrow"/>
          <w:b/>
        </w:rPr>
        <w:t>GADY NORMA MONTAÑEZ ROBLES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5271F9" w:rsidRDefault="005271F9" w:rsidP="005271F9">
      <w:pPr>
        <w:ind w:left="360" w:hanging="360"/>
        <w:jc w:val="both"/>
        <w:rPr>
          <w:rFonts w:ascii="Arial Narrow" w:hAnsi="Arial Narrow"/>
          <w:lang w:val="es-MX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5271F9" w:rsidRPr="008E79B4" w:rsidRDefault="005271F9" w:rsidP="005271F9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7D671A" w:rsidRDefault="005271F9" w:rsidP="005271F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271F9" w:rsidRDefault="005271F9" w:rsidP="005271F9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C930A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930A4" w:rsidRDefault="00C930A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713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5271F9" w:rsidRPr="005E2351" w:rsidRDefault="005271F9" w:rsidP="005271F9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5271F9" w:rsidRPr="006E6FF2" w:rsidRDefault="005271F9" w:rsidP="005271F9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50313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5271F9">
        <w:rPr>
          <w:rFonts w:ascii="Arial Narrow" w:hAnsi="Arial Narrow"/>
          <w:b/>
        </w:rPr>
        <w:t>ELIZABETH BEATRIZ NELSON ROMERO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3F072B" w:rsidRDefault="005271F9" w:rsidP="005271F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036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5271F9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5271F9">
        <w:rPr>
          <w:rFonts w:ascii="Arial Narrow" w:hAnsi="Arial Narrow"/>
          <w:b/>
        </w:rPr>
        <w:t>ELIZABETH BEATRIZ NELSON ROMERO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5271F9" w:rsidRDefault="005271F9" w:rsidP="005271F9">
      <w:pPr>
        <w:ind w:left="360" w:hanging="360"/>
        <w:jc w:val="both"/>
        <w:rPr>
          <w:rFonts w:ascii="Arial Narrow" w:hAnsi="Arial Narrow"/>
          <w:lang w:val="es-MX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5271F9" w:rsidRPr="008E79B4" w:rsidRDefault="005271F9" w:rsidP="005271F9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7D671A" w:rsidRDefault="005271F9" w:rsidP="005271F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271F9" w:rsidRDefault="005271F9" w:rsidP="005271F9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714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5271F9" w:rsidRPr="005E2351" w:rsidRDefault="005271F9" w:rsidP="005271F9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5271F9" w:rsidRPr="006E6FF2" w:rsidRDefault="005271F9" w:rsidP="005271F9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50314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5271F9">
        <w:rPr>
          <w:rFonts w:ascii="Arial Narrow" w:hAnsi="Arial Narrow"/>
          <w:b/>
        </w:rPr>
        <w:t>EVANGELINA AMANDA MARIN RIOS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3F072B" w:rsidRDefault="005271F9" w:rsidP="005271F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037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5271F9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5271F9">
        <w:rPr>
          <w:rFonts w:ascii="Arial Narrow" w:hAnsi="Arial Narrow"/>
          <w:b/>
        </w:rPr>
        <w:t>EVANGELINA AMANDA MARIN RIOS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5271F9" w:rsidRDefault="005271F9" w:rsidP="005271F9">
      <w:pPr>
        <w:ind w:left="360" w:hanging="360"/>
        <w:jc w:val="both"/>
        <w:rPr>
          <w:rFonts w:ascii="Arial Narrow" w:hAnsi="Arial Narrow"/>
          <w:lang w:val="es-MX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5271F9" w:rsidRPr="008E79B4" w:rsidRDefault="005271F9" w:rsidP="005271F9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7D671A" w:rsidRDefault="005271F9" w:rsidP="005271F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271F9" w:rsidRDefault="005271F9" w:rsidP="005271F9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715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5271F9" w:rsidRPr="005E2351" w:rsidRDefault="005271F9" w:rsidP="005271F9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5271F9" w:rsidRPr="006E6FF2" w:rsidRDefault="005271F9" w:rsidP="005271F9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50098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</w:t>
      </w:r>
      <w:r>
        <w:rPr>
          <w:rFonts w:ascii="Arial Narrow" w:hAnsi="Arial Narrow"/>
        </w:rPr>
        <w:t>e</w:t>
      </w:r>
      <w:r w:rsidRPr="006F3551">
        <w:rPr>
          <w:rFonts w:ascii="Arial Narrow" w:hAnsi="Arial Narrow"/>
        </w:rPr>
        <w:t>l Egresad</w:t>
      </w:r>
      <w:r>
        <w:rPr>
          <w:rFonts w:ascii="Arial Narrow" w:hAnsi="Arial Narrow"/>
        </w:rPr>
        <w:t xml:space="preserve">o </w:t>
      </w:r>
      <w:r w:rsidRPr="009A16F6">
        <w:rPr>
          <w:rFonts w:ascii="Arial Narrow" w:hAnsi="Arial Narrow"/>
          <w:b/>
        </w:rPr>
        <w:t>ROGER MARTIN OLIVERA MONTALVO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3F072B" w:rsidRDefault="005271F9" w:rsidP="005271F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</w:t>
      </w:r>
      <w:r w:rsidR="009A16F6">
        <w:rPr>
          <w:rFonts w:ascii="Arial Narrow" w:hAnsi="Arial Narrow"/>
          <w:b/>
        </w:rPr>
        <w:t>8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5271F9" w:rsidRPr="006F3551" w:rsidRDefault="005271F9" w:rsidP="005271F9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5271F9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al Egresad</w:t>
      </w:r>
      <w:r w:rsidR="009A16F6">
        <w:rPr>
          <w:rFonts w:ascii="Arial Narrow" w:hAnsi="Arial Narrow"/>
          <w:bCs/>
        </w:rPr>
        <w:t>o</w:t>
      </w:r>
      <w:r w:rsidRPr="006F3551">
        <w:rPr>
          <w:rFonts w:ascii="Arial Narrow" w:hAnsi="Arial Narrow"/>
          <w:bCs/>
        </w:rPr>
        <w:t xml:space="preserve"> do</w:t>
      </w:r>
      <w:r w:rsidR="009A16F6">
        <w:rPr>
          <w:rFonts w:ascii="Arial Narrow" w:hAnsi="Arial Narrow"/>
          <w:bCs/>
        </w:rPr>
        <w:t>n</w:t>
      </w:r>
      <w:r w:rsidRPr="006F3551">
        <w:rPr>
          <w:rFonts w:ascii="Arial Narrow" w:hAnsi="Arial Narrow"/>
          <w:b/>
        </w:rPr>
        <w:t xml:space="preserve"> </w:t>
      </w:r>
      <w:r w:rsidR="009A16F6" w:rsidRPr="009A16F6">
        <w:rPr>
          <w:rFonts w:ascii="Arial Narrow" w:hAnsi="Arial Narrow"/>
          <w:b/>
        </w:rPr>
        <w:t>ROGER MARTIN OLIVERA MONTALVO</w:t>
      </w:r>
      <w:r w:rsidR="009A16F6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5271F9" w:rsidRPr="006F3551" w:rsidRDefault="005271F9" w:rsidP="005271F9">
      <w:pPr>
        <w:jc w:val="both"/>
        <w:rPr>
          <w:rFonts w:ascii="Arial Narrow" w:hAnsi="Arial Narrow"/>
          <w:b/>
        </w:rPr>
      </w:pPr>
    </w:p>
    <w:p w:rsidR="005271F9" w:rsidRPr="006F3551" w:rsidRDefault="005271F9" w:rsidP="005271F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5271F9" w:rsidRDefault="005271F9" w:rsidP="005271F9">
      <w:pPr>
        <w:ind w:left="360" w:hanging="360"/>
        <w:jc w:val="both"/>
        <w:rPr>
          <w:rFonts w:ascii="Arial Narrow" w:hAnsi="Arial Narrow"/>
          <w:lang w:val="es-MX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5271F9" w:rsidRPr="008E79B4" w:rsidRDefault="005271F9" w:rsidP="005271F9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8E79B4" w:rsidRDefault="005271F9" w:rsidP="005271F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5271F9" w:rsidRPr="008E79B4" w:rsidRDefault="005271F9" w:rsidP="005271F9">
      <w:pPr>
        <w:jc w:val="both"/>
        <w:rPr>
          <w:rFonts w:ascii="Arial Narrow" w:hAnsi="Arial Narrow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F45541" w:rsidRDefault="005271F9" w:rsidP="005271F9">
      <w:pPr>
        <w:jc w:val="both"/>
        <w:rPr>
          <w:rFonts w:ascii="Arial Narrow" w:hAnsi="Arial Narrow"/>
          <w:sz w:val="21"/>
          <w:szCs w:val="21"/>
        </w:rPr>
      </w:pPr>
    </w:p>
    <w:p w:rsidR="005271F9" w:rsidRPr="007D671A" w:rsidRDefault="005271F9" w:rsidP="005271F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271F9" w:rsidRDefault="005271F9" w:rsidP="005271F9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2C0E8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716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C0E89" w:rsidRPr="005E2351" w:rsidRDefault="002C0E89" w:rsidP="002C0E89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2C0E89" w:rsidRPr="006E6FF2" w:rsidRDefault="002C0E89" w:rsidP="002C0E89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50099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2C0E89">
        <w:rPr>
          <w:rFonts w:ascii="Arial Narrow" w:hAnsi="Arial Narrow"/>
          <w:b/>
        </w:rPr>
        <w:t>MARJURY MERCEDES ALAYO MONTENEGRO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2C0E89" w:rsidRPr="006F3551" w:rsidRDefault="002C0E89" w:rsidP="002C0E8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</w:p>
    <w:p w:rsidR="002C0E89" w:rsidRPr="003F072B" w:rsidRDefault="002C0E89" w:rsidP="002C0E8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039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2C0E89" w:rsidRPr="006F3551" w:rsidRDefault="002C0E89" w:rsidP="002C0E89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2C0E89" w:rsidRDefault="002C0E89" w:rsidP="002C0E89">
      <w:pPr>
        <w:jc w:val="both"/>
        <w:rPr>
          <w:rFonts w:ascii="Arial Narrow" w:hAnsi="Arial Narrow"/>
          <w:b/>
        </w:rPr>
      </w:pP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</w:p>
    <w:p w:rsidR="002C0E89" w:rsidRPr="006F3551" w:rsidRDefault="002C0E89" w:rsidP="002C0E8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2C0E89">
        <w:rPr>
          <w:rFonts w:ascii="Arial Narrow" w:hAnsi="Arial Narrow"/>
          <w:b/>
        </w:rPr>
        <w:t>MARJURY MERCEDES ALAYO MONTENEGRO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</w:p>
    <w:p w:rsidR="002C0E89" w:rsidRPr="006F3551" w:rsidRDefault="002C0E89" w:rsidP="002C0E8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2C0E89" w:rsidRDefault="002C0E89" w:rsidP="002C0E89">
      <w:pPr>
        <w:ind w:left="360" w:hanging="360"/>
        <w:jc w:val="both"/>
        <w:rPr>
          <w:rFonts w:ascii="Arial Narrow" w:hAnsi="Arial Narrow"/>
          <w:lang w:val="es-MX"/>
        </w:rPr>
      </w:pPr>
    </w:p>
    <w:p w:rsidR="002C0E89" w:rsidRPr="008E79B4" w:rsidRDefault="002C0E89" w:rsidP="002C0E8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2C0E89" w:rsidRPr="008E79B4" w:rsidRDefault="002C0E89" w:rsidP="002C0E89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2C0E89" w:rsidRPr="008E79B4" w:rsidRDefault="002C0E89" w:rsidP="002C0E8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2C0E89" w:rsidRPr="008E79B4" w:rsidRDefault="002C0E89" w:rsidP="002C0E89">
      <w:pPr>
        <w:jc w:val="both"/>
        <w:rPr>
          <w:rFonts w:ascii="Arial Narrow" w:hAnsi="Arial Narrow"/>
        </w:rPr>
      </w:pPr>
    </w:p>
    <w:p w:rsidR="002C0E89" w:rsidRPr="008E79B4" w:rsidRDefault="002C0E89" w:rsidP="002C0E8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2C0E89" w:rsidRPr="008E79B4" w:rsidRDefault="002C0E89" w:rsidP="002C0E89">
      <w:pPr>
        <w:jc w:val="both"/>
        <w:rPr>
          <w:rFonts w:ascii="Arial Narrow" w:hAnsi="Arial Narrow"/>
        </w:rPr>
      </w:pPr>
    </w:p>
    <w:p w:rsidR="002C0E89" w:rsidRPr="00F45541" w:rsidRDefault="002C0E89" w:rsidP="002C0E89">
      <w:pPr>
        <w:jc w:val="both"/>
        <w:rPr>
          <w:rFonts w:ascii="Arial Narrow" w:hAnsi="Arial Narrow"/>
          <w:sz w:val="21"/>
          <w:szCs w:val="21"/>
        </w:rPr>
      </w:pPr>
    </w:p>
    <w:p w:rsidR="002C0E89" w:rsidRPr="00F45541" w:rsidRDefault="002C0E89" w:rsidP="002C0E89">
      <w:pPr>
        <w:jc w:val="both"/>
        <w:rPr>
          <w:rFonts w:ascii="Arial Narrow" w:hAnsi="Arial Narrow"/>
          <w:sz w:val="21"/>
          <w:szCs w:val="21"/>
        </w:rPr>
      </w:pPr>
    </w:p>
    <w:p w:rsidR="002C0E89" w:rsidRPr="007D671A" w:rsidRDefault="002C0E89" w:rsidP="002C0E8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2C0E89" w:rsidRDefault="002C0E89" w:rsidP="002C0E89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2C0E89" w:rsidRDefault="002C0E89" w:rsidP="002C0E8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5271F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271F9" w:rsidRDefault="005271F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2C0E8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717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C0E89" w:rsidRPr="005E2351" w:rsidRDefault="002C0E89" w:rsidP="002C0E89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2C0E89" w:rsidRPr="006E6FF2" w:rsidRDefault="002C0E89" w:rsidP="002C0E89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50238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2C0E89">
        <w:rPr>
          <w:rFonts w:ascii="Arial Narrow" w:hAnsi="Arial Narrow"/>
          <w:b/>
        </w:rPr>
        <w:t>BRIGITTE AURI TIMOTEO AREVALO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2C0E89" w:rsidRPr="006F3551" w:rsidRDefault="002C0E89" w:rsidP="002C0E8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</w:p>
    <w:p w:rsidR="002C0E89" w:rsidRPr="003F072B" w:rsidRDefault="002C0E89" w:rsidP="002C0E8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040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2C0E89" w:rsidRPr="006F3551" w:rsidRDefault="002C0E89" w:rsidP="002C0E89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2C0E89" w:rsidRDefault="002C0E89" w:rsidP="002C0E89">
      <w:pPr>
        <w:jc w:val="both"/>
        <w:rPr>
          <w:rFonts w:ascii="Arial Narrow" w:hAnsi="Arial Narrow"/>
          <w:b/>
        </w:rPr>
      </w:pP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</w:p>
    <w:p w:rsidR="002C0E89" w:rsidRPr="006F3551" w:rsidRDefault="002C0E89" w:rsidP="002C0E8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2C0E89">
        <w:rPr>
          <w:rFonts w:ascii="Arial Narrow" w:hAnsi="Arial Narrow"/>
          <w:b/>
        </w:rPr>
        <w:t>BRIGITTE AURI TIMOTEO AREVALO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2C0E89" w:rsidRPr="006F3551" w:rsidRDefault="002C0E89" w:rsidP="002C0E89">
      <w:pPr>
        <w:jc w:val="both"/>
        <w:rPr>
          <w:rFonts w:ascii="Arial Narrow" w:hAnsi="Arial Narrow"/>
          <w:b/>
        </w:rPr>
      </w:pPr>
    </w:p>
    <w:p w:rsidR="002C0E89" w:rsidRPr="006F3551" w:rsidRDefault="002C0E89" w:rsidP="002C0E8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2C0E89" w:rsidRDefault="002C0E89" w:rsidP="002C0E89">
      <w:pPr>
        <w:ind w:left="360" w:hanging="360"/>
        <w:jc w:val="both"/>
        <w:rPr>
          <w:rFonts w:ascii="Arial Narrow" w:hAnsi="Arial Narrow"/>
          <w:lang w:val="es-MX"/>
        </w:rPr>
      </w:pPr>
    </w:p>
    <w:p w:rsidR="002C0E89" w:rsidRPr="008E79B4" w:rsidRDefault="002C0E89" w:rsidP="002C0E8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2C0E89" w:rsidRPr="008E79B4" w:rsidRDefault="002C0E89" w:rsidP="002C0E89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2C0E89" w:rsidRPr="008E79B4" w:rsidRDefault="002C0E89" w:rsidP="002C0E8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2C0E89" w:rsidRPr="008E79B4" w:rsidRDefault="002C0E89" w:rsidP="002C0E89">
      <w:pPr>
        <w:jc w:val="both"/>
        <w:rPr>
          <w:rFonts w:ascii="Arial Narrow" w:hAnsi="Arial Narrow"/>
        </w:rPr>
      </w:pPr>
    </w:p>
    <w:p w:rsidR="002C0E89" w:rsidRPr="008E79B4" w:rsidRDefault="002C0E89" w:rsidP="002C0E89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2C0E89" w:rsidRPr="008E79B4" w:rsidRDefault="002C0E89" w:rsidP="002C0E89">
      <w:pPr>
        <w:jc w:val="both"/>
        <w:rPr>
          <w:rFonts w:ascii="Arial Narrow" w:hAnsi="Arial Narrow"/>
        </w:rPr>
      </w:pPr>
    </w:p>
    <w:p w:rsidR="002C0E89" w:rsidRPr="00F45541" w:rsidRDefault="002C0E89" w:rsidP="002C0E89">
      <w:pPr>
        <w:jc w:val="both"/>
        <w:rPr>
          <w:rFonts w:ascii="Arial Narrow" w:hAnsi="Arial Narrow"/>
          <w:sz w:val="21"/>
          <w:szCs w:val="21"/>
        </w:rPr>
      </w:pPr>
    </w:p>
    <w:p w:rsidR="002C0E89" w:rsidRPr="00F45541" w:rsidRDefault="002C0E89" w:rsidP="002C0E89">
      <w:pPr>
        <w:jc w:val="both"/>
        <w:rPr>
          <w:rFonts w:ascii="Arial Narrow" w:hAnsi="Arial Narrow"/>
          <w:sz w:val="21"/>
          <w:szCs w:val="21"/>
        </w:rPr>
      </w:pPr>
    </w:p>
    <w:p w:rsidR="002C0E89" w:rsidRPr="007D671A" w:rsidRDefault="002C0E89" w:rsidP="002C0E89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2C0E89" w:rsidRDefault="002C0E89" w:rsidP="002C0E89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2C0E89" w:rsidRDefault="002C0E89" w:rsidP="002C0E8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2C0E8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2C0E8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C0E89" w:rsidRDefault="002C0E89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D796F" w:rsidRDefault="006D796F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D796F" w:rsidRDefault="006D796F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D796F" w:rsidRDefault="006D796F" w:rsidP="006D796F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D796F" w:rsidRDefault="006D796F" w:rsidP="006D796F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718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D796F" w:rsidRPr="005E2351" w:rsidRDefault="006D796F" w:rsidP="006D796F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6D796F" w:rsidRPr="006E6FF2" w:rsidRDefault="006D796F" w:rsidP="006D796F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50453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6D796F">
        <w:rPr>
          <w:rFonts w:ascii="Arial Narrow" w:hAnsi="Arial Narrow"/>
          <w:b/>
        </w:rPr>
        <w:t>SANDRA ROCIO ORELLANA GUTIERREZ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6D796F" w:rsidRPr="006F3551" w:rsidRDefault="006D796F" w:rsidP="006D796F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6D796F" w:rsidRPr="006F3551" w:rsidRDefault="006D796F" w:rsidP="006D796F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6D796F" w:rsidRPr="006F3551" w:rsidRDefault="006D796F" w:rsidP="006D796F">
      <w:pPr>
        <w:jc w:val="both"/>
        <w:rPr>
          <w:rFonts w:ascii="Arial Narrow" w:hAnsi="Arial Narrow"/>
          <w:b/>
        </w:rPr>
      </w:pPr>
    </w:p>
    <w:p w:rsidR="006D796F" w:rsidRPr="003F072B" w:rsidRDefault="006D796F" w:rsidP="006D796F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041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6D796F" w:rsidRPr="006F3551" w:rsidRDefault="006D796F" w:rsidP="006D796F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6D796F" w:rsidRDefault="006D796F" w:rsidP="006D796F">
      <w:pPr>
        <w:jc w:val="both"/>
        <w:rPr>
          <w:rFonts w:ascii="Arial Narrow" w:hAnsi="Arial Narrow"/>
          <w:b/>
        </w:rPr>
      </w:pPr>
    </w:p>
    <w:p w:rsidR="006D796F" w:rsidRPr="006F3551" w:rsidRDefault="006D796F" w:rsidP="006D796F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6D796F" w:rsidRPr="006F3551" w:rsidRDefault="006D796F" w:rsidP="006D796F">
      <w:pPr>
        <w:jc w:val="both"/>
        <w:rPr>
          <w:rFonts w:ascii="Arial Narrow" w:hAnsi="Arial Narrow"/>
          <w:b/>
        </w:rPr>
      </w:pPr>
    </w:p>
    <w:p w:rsidR="006D796F" w:rsidRPr="006F3551" w:rsidRDefault="006D796F" w:rsidP="006D796F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6D796F">
        <w:rPr>
          <w:rFonts w:ascii="Arial Narrow" w:hAnsi="Arial Narrow"/>
          <w:b/>
        </w:rPr>
        <w:t>SANDRA ROCIO ORELLANA GUTIERREZ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6D796F" w:rsidRPr="006F3551" w:rsidRDefault="006D796F" w:rsidP="006D796F">
      <w:pPr>
        <w:jc w:val="both"/>
        <w:rPr>
          <w:rFonts w:ascii="Arial Narrow" w:hAnsi="Arial Narrow"/>
          <w:b/>
        </w:rPr>
      </w:pPr>
    </w:p>
    <w:p w:rsidR="006D796F" w:rsidRPr="006F3551" w:rsidRDefault="006D796F" w:rsidP="006D796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6D796F" w:rsidRDefault="006D796F" w:rsidP="006D796F">
      <w:pPr>
        <w:ind w:left="360" w:hanging="360"/>
        <w:jc w:val="both"/>
        <w:rPr>
          <w:rFonts w:ascii="Arial Narrow" w:hAnsi="Arial Narrow"/>
          <w:lang w:val="es-MX"/>
        </w:rPr>
      </w:pPr>
    </w:p>
    <w:p w:rsidR="006D796F" w:rsidRPr="008E79B4" w:rsidRDefault="006D796F" w:rsidP="006D796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6D796F" w:rsidRPr="008E79B4" w:rsidRDefault="006D796F" w:rsidP="006D796F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6D796F" w:rsidRPr="008E79B4" w:rsidRDefault="006D796F" w:rsidP="006D796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6D796F" w:rsidRPr="008E79B4" w:rsidRDefault="006D796F" w:rsidP="006D796F">
      <w:pPr>
        <w:jc w:val="both"/>
        <w:rPr>
          <w:rFonts w:ascii="Arial Narrow" w:hAnsi="Arial Narrow"/>
        </w:rPr>
      </w:pPr>
    </w:p>
    <w:p w:rsidR="006D796F" w:rsidRPr="008E79B4" w:rsidRDefault="006D796F" w:rsidP="006D796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6D796F" w:rsidRPr="008E79B4" w:rsidRDefault="006D796F" w:rsidP="006D796F">
      <w:pPr>
        <w:jc w:val="both"/>
        <w:rPr>
          <w:rFonts w:ascii="Arial Narrow" w:hAnsi="Arial Narrow"/>
        </w:rPr>
      </w:pPr>
    </w:p>
    <w:p w:rsidR="006D796F" w:rsidRPr="00F45541" w:rsidRDefault="006D796F" w:rsidP="006D796F">
      <w:pPr>
        <w:jc w:val="both"/>
        <w:rPr>
          <w:rFonts w:ascii="Arial Narrow" w:hAnsi="Arial Narrow"/>
          <w:sz w:val="21"/>
          <w:szCs w:val="21"/>
        </w:rPr>
      </w:pPr>
    </w:p>
    <w:p w:rsidR="006D796F" w:rsidRPr="00F45541" w:rsidRDefault="006D796F" w:rsidP="006D796F">
      <w:pPr>
        <w:jc w:val="both"/>
        <w:rPr>
          <w:rFonts w:ascii="Arial Narrow" w:hAnsi="Arial Narrow"/>
          <w:sz w:val="21"/>
          <w:szCs w:val="21"/>
        </w:rPr>
      </w:pPr>
    </w:p>
    <w:p w:rsidR="006D796F" w:rsidRPr="007D671A" w:rsidRDefault="006D796F" w:rsidP="006D796F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6D796F" w:rsidRDefault="006D796F" w:rsidP="006D796F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6D796F" w:rsidRDefault="006D796F" w:rsidP="006D796F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D796F" w:rsidRDefault="006D796F" w:rsidP="006D796F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D796F" w:rsidRDefault="006D796F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D796F" w:rsidRDefault="006D796F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81440" w:rsidRDefault="00681440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81440" w:rsidRDefault="00681440" w:rsidP="00681440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719</w:t>
      </w:r>
      <w:r w:rsidRPr="008F4A3F">
        <w:rPr>
          <w:rFonts w:ascii="Arial Narrow" w:hAnsi="Arial Narrow"/>
          <w:b/>
          <w:u w:val="single"/>
          <w:lang w:val="es-MX"/>
        </w:rPr>
        <w:t>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81440" w:rsidRPr="005E2351" w:rsidRDefault="00681440" w:rsidP="00681440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681440" w:rsidRPr="006E6FF2" w:rsidRDefault="00681440" w:rsidP="00681440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50533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681440">
        <w:rPr>
          <w:rFonts w:ascii="Arial Narrow" w:hAnsi="Arial Narrow"/>
          <w:b/>
        </w:rPr>
        <w:t>IN</w:t>
      </w:r>
      <w:r>
        <w:rPr>
          <w:rFonts w:ascii="Arial Narrow" w:hAnsi="Arial Narrow"/>
          <w:b/>
        </w:rPr>
        <w:t>É</w:t>
      </w:r>
      <w:r w:rsidRPr="00681440">
        <w:rPr>
          <w:rFonts w:ascii="Arial Narrow" w:hAnsi="Arial Narrow"/>
          <w:b/>
        </w:rPr>
        <w:t>S SARAVIA OSCCO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681440" w:rsidRPr="006F3551" w:rsidRDefault="00681440" w:rsidP="00681440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</w:p>
    <w:p w:rsidR="00681440" w:rsidRPr="003F072B" w:rsidRDefault="00681440" w:rsidP="00681440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042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681440" w:rsidRPr="006F3551" w:rsidRDefault="00681440" w:rsidP="00681440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681440" w:rsidRDefault="00681440" w:rsidP="00681440">
      <w:pPr>
        <w:jc w:val="both"/>
        <w:rPr>
          <w:rFonts w:ascii="Arial Narrow" w:hAnsi="Arial Narrow"/>
          <w:b/>
        </w:rPr>
      </w:pP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</w:p>
    <w:p w:rsidR="00681440" w:rsidRPr="006F3551" w:rsidRDefault="00681440" w:rsidP="00681440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681440">
        <w:rPr>
          <w:rFonts w:ascii="Arial Narrow" w:hAnsi="Arial Narrow"/>
          <w:b/>
        </w:rPr>
        <w:t>IN</w:t>
      </w:r>
      <w:r>
        <w:rPr>
          <w:rFonts w:ascii="Arial Narrow" w:hAnsi="Arial Narrow"/>
          <w:b/>
        </w:rPr>
        <w:t>É</w:t>
      </w:r>
      <w:r w:rsidRPr="00681440">
        <w:rPr>
          <w:rFonts w:ascii="Arial Narrow" w:hAnsi="Arial Narrow"/>
          <w:b/>
        </w:rPr>
        <w:t>S SARAVIA OSCCO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</w:p>
    <w:p w:rsidR="00681440" w:rsidRPr="006F3551" w:rsidRDefault="00681440" w:rsidP="0068144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681440" w:rsidRDefault="00681440" w:rsidP="00681440">
      <w:pPr>
        <w:ind w:left="360" w:hanging="360"/>
        <w:jc w:val="both"/>
        <w:rPr>
          <w:rFonts w:ascii="Arial Narrow" w:hAnsi="Arial Narrow"/>
          <w:lang w:val="es-MX"/>
        </w:rPr>
      </w:pPr>
    </w:p>
    <w:p w:rsidR="00681440" w:rsidRPr="008E79B4" w:rsidRDefault="00681440" w:rsidP="00681440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681440" w:rsidRPr="008E79B4" w:rsidRDefault="00681440" w:rsidP="00681440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681440" w:rsidRPr="008E79B4" w:rsidRDefault="00681440" w:rsidP="00681440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681440" w:rsidRPr="008E79B4" w:rsidRDefault="00681440" w:rsidP="00681440">
      <w:pPr>
        <w:jc w:val="both"/>
        <w:rPr>
          <w:rFonts w:ascii="Arial Narrow" w:hAnsi="Arial Narrow"/>
        </w:rPr>
      </w:pPr>
    </w:p>
    <w:p w:rsidR="00681440" w:rsidRPr="008E79B4" w:rsidRDefault="00681440" w:rsidP="00681440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681440" w:rsidRPr="008E79B4" w:rsidRDefault="00681440" w:rsidP="00681440">
      <w:pPr>
        <w:jc w:val="both"/>
        <w:rPr>
          <w:rFonts w:ascii="Arial Narrow" w:hAnsi="Arial Narrow"/>
        </w:rPr>
      </w:pPr>
    </w:p>
    <w:p w:rsidR="00681440" w:rsidRPr="00F45541" w:rsidRDefault="00681440" w:rsidP="00681440">
      <w:pPr>
        <w:jc w:val="both"/>
        <w:rPr>
          <w:rFonts w:ascii="Arial Narrow" w:hAnsi="Arial Narrow"/>
          <w:sz w:val="21"/>
          <w:szCs w:val="21"/>
        </w:rPr>
      </w:pPr>
    </w:p>
    <w:p w:rsidR="00681440" w:rsidRPr="00F45541" w:rsidRDefault="00681440" w:rsidP="00681440">
      <w:pPr>
        <w:jc w:val="both"/>
        <w:rPr>
          <w:rFonts w:ascii="Arial Narrow" w:hAnsi="Arial Narrow"/>
          <w:sz w:val="21"/>
          <w:szCs w:val="21"/>
        </w:rPr>
      </w:pPr>
    </w:p>
    <w:p w:rsidR="00681440" w:rsidRPr="007D671A" w:rsidRDefault="00681440" w:rsidP="00681440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681440" w:rsidRDefault="00681440" w:rsidP="00681440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681440" w:rsidRDefault="00681440" w:rsidP="00681440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81440" w:rsidRDefault="00681440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81440" w:rsidRDefault="00681440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81440" w:rsidRDefault="00681440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81440" w:rsidRDefault="00681440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81440" w:rsidRDefault="00681440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81440" w:rsidRDefault="00681440" w:rsidP="00681440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3078A7" w:rsidRPr="00985BE4" w:rsidRDefault="003078A7" w:rsidP="003078A7">
      <w:pPr>
        <w:ind w:left="708"/>
        <w:jc w:val="both"/>
        <w:rPr>
          <w:rFonts w:ascii="Arial Narrow" w:hAnsi="Arial Narrow"/>
          <w:lang w:val="es-MX"/>
        </w:rPr>
      </w:pPr>
    </w:p>
    <w:p w:rsidR="003078A7" w:rsidRPr="00985BE4" w:rsidRDefault="003078A7" w:rsidP="003078A7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8F4A3F" w:rsidRPr="008F4A3F" w:rsidRDefault="008F4A3F" w:rsidP="008F4A3F">
      <w:pPr>
        <w:jc w:val="both"/>
        <w:rPr>
          <w:rFonts w:ascii="Arial Narrow" w:hAnsi="Arial Narrow"/>
          <w:lang w:val="es-MX"/>
        </w:rPr>
      </w:pPr>
      <w:r w:rsidRPr="008F4A3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8F4A3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8F4A3F">
        <w:rPr>
          <w:rFonts w:ascii="Arial Narrow" w:hAnsi="Arial Narrow"/>
          <w:b/>
          <w:u w:val="single"/>
          <w:lang w:val="es-MX"/>
        </w:rPr>
        <w:t xml:space="preserve">Nº </w:t>
      </w:r>
      <w:r w:rsidR="003078A7">
        <w:rPr>
          <w:rFonts w:ascii="Arial Narrow" w:hAnsi="Arial Narrow"/>
          <w:b/>
          <w:u w:val="single"/>
          <w:lang w:val="es-MX"/>
        </w:rPr>
        <w:t>72</w:t>
      </w:r>
      <w:r w:rsidRPr="008F4A3F">
        <w:rPr>
          <w:rFonts w:ascii="Arial Narrow" w:hAnsi="Arial Narrow"/>
          <w:b/>
          <w:u w:val="single"/>
          <w:lang w:val="es-MX"/>
        </w:rPr>
        <w:t>0-2017-CF/FCS</w:t>
      </w:r>
      <w:r w:rsidRPr="008F4A3F">
        <w:rPr>
          <w:rFonts w:ascii="Arial Narrow" w:hAnsi="Arial Narrow"/>
          <w:b/>
          <w:lang w:val="es-MX"/>
        </w:rPr>
        <w:t xml:space="preserve">.- Callao, junio </w:t>
      </w:r>
      <w:r w:rsidR="003078A7">
        <w:rPr>
          <w:rFonts w:ascii="Arial Narrow" w:hAnsi="Arial Narrow"/>
          <w:b/>
          <w:lang w:val="es-MX"/>
        </w:rPr>
        <w:t>28</w:t>
      </w:r>
      <w:r w:rsidRPr="008F4A3F">
        <w:rPr>
          <w:rFonts w:ascii="Arial Narrow" w:hAnsi="Arial Narrow"/>
          <w:b/>
          <w:lang w:val="es-MX"/>
        </w:rPr>
        <w:t xml:space="preserve"> del 2017.- EL </w:t>
      </w:r>
      <w:r w:rsidRPr="008F4A3F">
        <w:rPr>
          <w:rFonts w:ascii="Arial Narrow" w:hAnsi="Arial Narrow"/>
          <w:b/>
          <w:caps/>
          <w:lang w:val="es-MX"/>
        </w:rPr>
        <w:t>consejo de facultad</w:t>
      </w:r>
      <w:r w:rsidRPr="008F4A3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81440" w:rsidRPr="005E2351" w:rsidRDefault="00681440" w:rsidP="00681440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681440" w:rsidRPr="006E6FF2" w:rsidRDefault="00681440" w:rsidP="00681440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50561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681440">
        <w:rPr>
          <w:rFonts w:ascii="Arial Narrow" w:hAnsi="Arial Narrow"/>
          <w:b/>
        </w:rPr>
        <w:t>MAYRA BRIYETTE TIFFANY OLAYA BELLEZA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681440" w:rsidRPr="006F3551" w:rsidRDefault="00681440" w:rsidP="00681440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</w:p>
    <w:p w:rsidR="00681440" w:rsidRPr="003F072B" w:rsidRDefault="00681440" w:rsidP="00681440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043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681440" w:rsidRPr="006F3551" w:rsidRDefault="00681440" w:rsidP="00681440">
      <w:pPr>
        <w:jc w:val="both"/>
        <w:rPr>
          <w:rFonts w:ascii="Arial Narrow" w:hAnsi="Arial Narrow"/>
        </w:rPr>
      </w:pPr>
    </w:p>
    <w:p w:rsidR="003078A7" w:rsidRPr="006F3551" w:rsidRDefault="003078A7" w:rsidP="003078A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681440" w:rsidRDefault="00681440" w:rsidP="00681440">
      <w:pPr>
        <w:jc w:val="both"/>
        <w:rPr>
          <w:rFonts w:ascii="Arial Narrow" w:hAnsi="Arial Narrow"/>
          <w:b/>
        </w:rPr>
      </w:pP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</w:p>
    <w:p w:rsidR="00681440" w:rsidRPr="006F3551" w:rsidRDefault="00681440" w:rsidP="00681440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681440">
        <w:rPr>
          <w:rFonts w:ascii="Arial Narrow" w:hAnsi="Arial Narrow"/>
          <w:b/>
        </w:rPr>
        <w:t>MAYRA BRIYETTE TIFFANY OLAYA BELLEZA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681440" w:rsidRPr="006F3551" w:rsidRDefault="00681440" w:rsidP="00681440">
      <w:pPr>
        <w:jc w:val="both"/>
        <w:rPr>
          <w:rFonts w:ascii="Arial Narrow" w:hAnsi="Arial Narrow"/>
          <w:b/>
        </w:rPr>
      </w:pPr>
    </w:p>
    <w:p w:rsidR="00681440" w:rsidRPr="006F3551" w:rsidRDefault="00681440" w:rsidP="0068144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681440" w:rsidRDefault="00681440" w:rsidP="00681440">
      <w:pPr>
        <w:ind w:left="360" w:hanging="360"/>
        <w:jc w:val="both"/>
        <w:rPr>
          <w:rFonts w:ascii="Arial Narrow" w:hAnsi="Arial Narrow"/>
          <w:lang w:val="es-MX"/>
        </w:rPr>
      </w:pPr>
    </w:p>
    <w:p w:rsidR="00681440" w:rsidRPr="008E79B4" w:rsidRDefault="00681440" w:rsidP="00681440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681440" w:rsidRPr="008E79B4" w:rsidRDefault="00681440" w:rsidP="00681440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681440" w:rsidRPr="008E79B4" w:rsidRDefault="00681440" w:rsidP="00681440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681440" w:rsidRPr="008E79B4" w:rsidRDefault="00681440" w:rsidP="00681440">
      <w:pPr>
        <w:jc w:val="both"/>
        <w:rPr>
          <w:rFonts w:ascii="Arial Narrow" w:hAnsi="Arial Narrow"/>
        </w:rPr>
      </w:pPr>
    </w:p>
    <w:p w:rsidR="00681440" w:rsidRPr="008E79B4" w:rsidRDefault="00681440" w:rsidP="00681440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681440" w:rsidRPr="008E79B4" w:rsidRDefault="00681440" w:rsidP="00681440">
      <w:pPr>
        <w:jc w:val="both"/>
        <w:rPr>
          <w:rFonts w:ascii="Arial Narrow" w:hAnsi="Arial Narrow"/>
        </w:rPr>
      </w:pPr>
    </w:p>
    <w:p w:rsidR="00681440" w:rsidRPr="00F45541" w:rsidRDefault="00681440" w:rsidP="00681440">
      <w:pPr>
        <w:jc w:val="both"/>
        <w:rPr>
          <w:rFonts w:ascii="Arial Narrow" w:hAnsi="Arial Narrow"/>
          <w:sz w:val="21"/>
          <w:szCs w:val="21"/>
        </w:rPr>
      </w:pPr>
    </w:p>
    <w:p w:rsidR="00681440" w:rsidRPr="00F45541" w:rsidRDefault="00681440" w:rsidP="00681440">
      <w:pPr>
        <w:jc w:val="both"/>
        <w:rPr>
          <w:rFonts w:ascii="Arial Narrow" w:hAnsi="Arial Narrow"/>
          <w:sz w:val="21"/>
          <w:szCs w:val="21"/>
        </w:rPr>
      </w:pPr>
    </w:p>
    <w:p w:rsidR="00681440" w:rsidRPr="007D671A" w:rsidRDefault="00681440" w:rsidP="00681440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681440" w:rsidRDefault="00681440" w:rsidP="00681440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681440" w:rsidRDefault="00681440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sectPr w:rsidR="00681440" w:rsidSect="00AC3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23" w:rsidRDefault="009A0E23" w:rsidP="0060360D">
      <w:r>
        <w:separator/>
      </w:r>
    </w:p>
  </w:endnote>
  <w:endnote w:type="continuationSeparator" w:id="0">
    <w:p w:rsidR="009A0E23" w:rsidRDefault="009A0E23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23" w:rsidRDefault="009A0E23" w:rsidP="0060360D">
      <w:r>
        <w:separator/>
      </w:r>
    </w:p>
  </w:footnote>
  <w:footnote w:type="continuationSeparator" w:id="0">
    <w:p w:rsidR="009A0E23" w:rsidRDefault="009A0E23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9" w:rsidRPr="001F3EA1" w:rsidRDefault="004D0A49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11B9604" wp14:editId="5A56E26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D0A49" w:rsidRDefault="004D0A49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D0A49" w:rsidRDefault="004D0A49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4D0A49" w:rsidRPr="0060360D" w:rsidRDefault="004D0A49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1235"/>
    <w:rsid w:val="00002A78"/>
    <w:rsid w:val="00005087"/>
    <w:rsid w:val="000059E7"/>
    <w:rsid w:val="00010EDA"/>
    <w:rsid w:val="00012BCA"/>
    <w:rsid w:val="000213D3"/>
    <w:rsid w:val="0003640E"/>
    <w:rsid w:val="00037A3C"/>
    <w:rsid w:val="00040F9D"/>
    <w:rsid w:val="00041133"/>
    <w:rsid w:val="00044BDB"/>
    <w:rsid w:val="000536B1"/>
    <w:rsid w:val="000539A2"/>
    <w:rsid w:val="00063457"/>
    <w:rsid w:val="00063B12"/>
    <w:rsid w:val="000671A6"/>
    <w:rsid w:val="00073A00"/>
    <w:rsid w:val="00077CF7"/>
    <w:rsid w:val="000809EB"/>
    <w:rsid w:val="00094174"/>
    <w:rsid w:val="00096AC2"/>
    <w:rsid w:val="00097203"/>
    <w:rsid w:val="000B2A8F"/>
    <w:rsid w:val="000D093D"/>
    <w:rsid w:val="000D4980"/>
    <w:rsid w:val="000D6BD7"/>
    <w:rsid w:val="000E4601"/>
    <w:rsid w:val="000E5F99"/>
    <w:rsid w:val="000F5DEF"/>
    <w:rsid w:val="00116E2A"/>
    <w:rsid w:val="001179BC"/>
    <w:rsid w:val="001353CD"/>
    <w:rsid w:val="00140E84"/>
    <w:rsid w:val="00166A82"/>
    <w:rsid w:val="00173D44"/>
    <w:rsid w:val="001913D7"/>
    <w:rsid w:val="00197D38"/>
    <w:rsid w:val="001A1B1A"/>
    <w:rsid w:val="001A321D"/>
    <w:rsid w:val="001B540F"/>
    <w:rsid w:val="001C3BB2"/>
    <w:rsid w:val="001C71C3"/>
    <w:rsid w:val="001D70E5"/>
    <w:rsid w:val="001D7470"/>
    <w:rsid w:val="001E147E"/>
    <w:rsid w:val="001E3D5E"/>
    <w:rsid w:val="001E422E"/>
    <w:rsid w:val="001E5F18"/>
    <w:rsid w:val="001F3D6F"/>
    <w:rsid w:val="001F3DDE"/>
    <w:rsid w:val="00200726"/>
    <w:rsid w:val="0020609A"/>
    <w:rsid w:val="00206949"/>
    <w:rsid w:val="0020749A"/>
    <w:rsid w:val="00212C47"/>
    <w:rsid w:val="0021692F"/>
    <w:rsid w:val="00220AF3"/>
    <w:rsid w:val="00222DA0"/>
    <w:rsid w:val="00254C6F"/>
    <w:rsid w:val="0026297A"/>
    <w:rsid w:val="00262FE5"/>
    <w:rsid w:val="002727F1"/>
    <w:rsid w:val="00274590"/>
    <w:rsid w:val="00294483"/>
    <w:rsid w:val="00294FA5"/>
    <w:rsid w:val="00297383"/>
    <w:rsid w:val="002A16FD"/>
    <w:rsid w:val="002B2C27"/>
    <w:rsid w:val="002B46A7"/>
    <w:rsid w:val="002C0E89"/>
    <w:rsid w:val="002C39AF"/>
    <w:rsid w:val="002C64A1"/>
    <w:rsid w:val="002E2FC1"/>
    <w:rsid w:val="002E4FAF"/>
    <w:rsid w:val="002F06A1"/>
    <w:rsid w:val="002F0EDE"/>
    <w:rsid w:val="002F14B5"/>
    <w:rsid w:val="002F2AF7"/>
    <w:rsid w:val="002F6962"/>
    <w:rsid w:val="003076A2"/>
    <w:rsid w:val="003078A7"/>
    <w:rsid w:val="00312241"/>
    <w:rsid w:val="00314139"/>
    <w:rsid w:val="0034578F"/>
    <w:rsid w:val="00346A32"/>
    <w:rsid w:val="00357104"/>
    <w:rsid w:val="003628A3"/>
    <w:rsid w:val="003674B9"/>
    <w:rsid w:val="003772FD"/>
    <w:rsid w:val="0039131E"/>
    <w:rsid w:val="00397DBD"/>
    <w:rsid w:val="003A01F9"/>
    <w:rsid w:val="003A20D3"/>
    <w:rsid w:val="003B3D97"/>
    <w:rsid w:val="003B7300"/>
    <w:rsid w:val="003B79E1"/>
    <w:rsid w:val="003C0822"/>
    <w:rsid w:val="003C4354"/>
    <w:rsid w:val="003D74D0"/>
    <w:rsid w:val="003E4FA1"/>
    <w:rsid w:val="003F072B"/>
    <w:rsid w:val="00401F4E"/>
    <w:rsid w:val="00401FE6"/>
    <w:rsid w:val="00421DE0"/>
    <w:rsid w:val="00422A81"/>
    <w:rsid w:val="00423A17"/>
    <w:rsid w:val="004265BF"/>
    <w:rsid w:val="00435A55"/>
    <w:rsid w:val="00436EF5"/>
    <w:rsid w:val="00450400"/>
    <w:rsid w:val="004527D2"/>
    <w:rsid w:val="004727D9"/>
    <w:rsid w:val="004835B6"/>
    <w:rsid w:val="004A0288"/>
    <w:rsid w:val="004A62E0"/>
    <w:rsid w:val="004B46F9"/>
    <w:rsid w:val="004B66B5"/>
    <w:rsid w:val="004C1049"/>
    <w:rsid w:val="004C2A94"/>
    <w:rsid w:val="004D0A49"/>
    <w:rsid w:val="00515493"/>
    <w:rsid w:val="00525D04"/>
    <w:rsid w:val="005271F9"/>
    <w:rsid w:val="00533688"/>
    <w:rsid w:val="00533694"/>
    <w:rsid w:val="00536886"/>
    <w:rsid w:val="00543177"/>
    <w:rsid w:val="005520CE"/>
    <w:rsid w:val="00556369"/>
    <w:rsid w:val="00557191"/>
    <w:rsid w:val="005629C5"/>
    <w:rsid w:val="00571405"/>
    <w:rsid w:val="00572414"/>
    <w:rsid w:val="0057283B"/>
    <w:rsid w:val="00574AEF"/>
    <w:rsid w:val="00575DF0"/>
    <w:rsid w:val="0058293F"/>
    <w:rsid w:val="00582973"/>
    <w:rsid w:val="00583134"/>
    <w:rsid w:val="0058705C"/>
    <w:rsid w:val="005956AD"/>
    <w:rsid w:val="005D02B0"/>
    <w:rsid w:val="005D2BB2"/>
    <w:rsid w:val="005D58E0"/>
    <w:rsid w:val="005D6008"/>
    <w:rsid w:val="005E2351"/>
    <w:rsid w:val="005E306D"/>
    <w:rsid w:val="005E47DA"/>
    <w:rsid w:val="005E6ECF"/>
    <w:rsid w:val="005F38B4"/>
    <w:rsid w:val="005F4190"/>
    <w:rsid w:val="00602B4D"/>
    <w:rsid w:val="0060360D"/>
    <w:rsid w:val="006141DF"/>
    <w:rsid w:val="00622011"/>
    <w:rsid w:val="00623EF6"/>
    <w:rsid w:val="00626311"/>
    <w:rsid w:val="00653574"/>
    <w:rsid w:val="00656F67"/>
    <w:rsid w:val="00665926"/>
    <w:rsid w:val="006747E6"/>
    <w:rsid w:val="00677CB2"/>
    <w:rsid w:val="0068076A"/>
    <w:rsid w:val="00681440"/>
    <w:rsid w:val="00685BFD"/>
    <w:rsid w:val="00686F4A"/>
    <w:rsid w:val="00690B0C"/>
    <w:rsid w:val="006A1306"/>
    <w:rsid w:val="006B5A51"/>
    <w:rsid w:val="006C5568"/>
    <w:rsid w:val="006C6D2D"/>
    <w:rsid w:val="006D3280"/>
    <w:rsid w:val="006D796F"/>
    <w:rsid w:val="006E6FF2"/>
    <w:rsid w:val="006F1C6A"/>
    <w:rsid w:val="006F3551"/>
    <w:rsid w:val="0070052B"/>
    <w:rsid w:val="00710CD7"/>
    <w:rsid w:val="00713482"/>
    <w:rsid w:val="00720DF3"/>
    <w:rsid w:val="0073223E"/>
    <w:rsid w:val="00740D45"/>
    <w:rsid w:val="00743D6C"/>
    <w:rsid w:val="007526FF"/>
    <w:rsid w:val="00756E7C"/>
    <w:rsid w:val="00780A1C"/>
    <w:rsid w:val="00780BD4"/>
    <w:rsid w:val="0079021C"/>
    <w:rsid w:val="007907E2"/>
    <w:rsid w:val="007909A9"/>
    <w:rsid w:val="007A533D"/>
    <w:rsid w:val="007B5C93"/>
    <w:rsid w:val="007C55C8"/>
    <w:rsid w:val="007D70A8"/>
    <w:rsid w:val="007E1663"/>
    <w:rsid w:val="007E17DA"/>
    <w:rsid w:val="007F2E7B"/>
    <w:rsid w:val="007F40EC"/>
    <w:rsid w:val="007F41F0"/>
    <w:rsid w:val="008122E2"/>
    <w:rsid w:val="008122F7"/>
    <w:rsid w:val="00812BE8"/>
    <w:rsid w:val="00823196"/>
    <w:rsid w:val="008268B6"/>
    <w:rsid w:val="00844A6D"/>
    <w:rsid w:val="00861200"/>
    <w:rsid w:val="008632B6"/>
    <w:rsid w:val="00873D1A"/>
    <w:rsid w:val="0087457F"/>
    <w:rsid w:val="00885727"/>
    <w:rsid w:val="00892D19"/>
    <w:rsid w:val="00893E44"/>
    <w:rsid w:val="008A0625"/>
    <w:rsid w:val="008A102A"/>
    <w:rsid w:val="008B5E92"/>
    <w:rsid w:val="008D0E4E"/>
    <w:rsid w:val="008D40F5"/>
    <w:rsid w:val="008E79B4"/>
    <w:rsid w:val="008F4A3F"/>
    <w:rsid w:val="008F4E27"/>
    <w:rsid w:val="009172F5"/>
    <w:rsid w:val="009218D3"/>
    <w:rsid w:val="00930A22"/>
    <w:rsid w:val="00934678"/>
    <w:rsid w:val="009353A4"/>
    <w:rsid w:val="00936862"/>
    <w:rsid w:val="0094748B"/>
    <w:rsid w:val="00951F90"/>
    <w:rsid w:val="00953B52"/>
    <w:rsid w:val="00962306"/>
    <w:rsid w:val="009716B9"/>
    <w:rsid w:val="0097216A"/>
    <w:rsid w:val="00981427"/>
    <w:rsid w:val="00982ACE"/>
    <w:rsid w:val="009844AF"/>
    <w:rsid w:val="00985F30"/>
    <w:rsid w:val="009A0E23"/>
    <w:rsid w:val="009A16F6"/>
    <w:rsid w:val="009A4485"/>
    <w:rsid w:val="009B13B5"/>
    <w:rsid w:val="009B261A"/>
    <w:rsid w:val="009C4D77"/>
    <w:rsid w:val="009D2D1A"/>
    <w:rsid w:val="009D3EC2"/>
    <w:rsid w:val="009D5C8D"/>
    <w:rsid w:val="009D7344"/>
    <w:rsid w:val="009E1088"/>
    <w:rsid w:val="009E35A4"/>
    <w:rsid w:val="009E52BB"/>
    <w:rsid w:val="009E77C1"/>
    <w:rsid w:val="009F7FE8"/>
    <w:rsid w:val="00A01FC3"/>
    <w:rsid w:val="00A021BA"/>
    <w:rsid w:val="00A1179B"/>
    <w:rsid w:val="00A176AE"/>
    <w:rsid w:val="00A20DB3"/>
    <w:rsid w:val="00A2250E"/>
    <w:rsid w:val="00A22830"/>
    <w:rsid w:val="00A300D7"/>
    <w:rsid w:val="00A41860"/>
    <w:rsid w:val="00A51F55"/>
    <w:rsid w:val="00A5638A"/>
    <w:rsid w:val="00A67FDF"/>
    <w:rsid w:val="00A73702"/>
    <w:rsid w:val="00A73AF0"/>
    <w:rsid w:val="00A83106"/>
    <w:rsid w:val="00A839EC"/>
    <w:rsid w:val="00A83C7B"/>
    <w:rsid w:val="00A92C62"/>
    <w:rsid w:val="00AC2832"/>
    <w:rsid w:val="00AC35A6"/>
    <w:rsid w:val="00AC5239"/>
    <w:rsid w:val="00AD58A5"/>
    <w:rsid w:val="00AE4B08"/>
    <w:rsid w:val="00AF355A"/>
    <w:rsid w:val="00B02698"/>
    <w:rsid w:val="00B048C6"/>
    <w:rsid w:val="00B06DA6"/>
    <w:rsid w:val="00B10C02"/>
    <w:rsid w:val="00B12077"/>
    <w:rsid w:val="00B12AC9"/>
    <w:rsid w:val="00B13D0C"/>
    <w:rsid w:val="00B16218"/>
    <w:rsid w:val="00B2077B"/>
    <w:rsid w:val="00B3641B"/>
    <w:rsid w:val="00B43FAB"/>
    <w:rsid w:val="00B50785"/>
    <w:rsid w:val="00B54B80"/>
    <w:rsid w:val="00B5651D"/>
    <w:rsid w:val="00B6059E"/>
    <w:rsid w:val="00B71C18"/>
    <w:rsid w:val="00B727BA"/>
    <w:rsid w:val="00B77937"/>
    <w:rsid w:val="00B922B1"/>
    <w:rsid w:val="00B95A88"/>
    <w:rsid w:val="00BB4985"/>
    <w:rsid w:val="00BB5E39"/>
    <w:rsid w:val="00BC0637"/>
    <w:rsid w:val="00BC24A9"/>
    <w:rsid w:val="00BC329C"/>
    <w:rsid w:val="00BF07F4"/>
    <w:rsid w:val="00BF1B71"/>
    <w:rsid w:val="00C10409"/>
    <w:rsid w:val="00C145B0"/>
    <w:rsid w:val="00C1535A"/>
    <w:rsid w:val="00C169A1"/>
    <w:rsid w:val="00C20D35"/>
    <w:rsid w:val="00C27AB9"/>
    <w:rsid w:val="00C33A2E"/>
    <w:rsid w:val="00C35C0C"/>
    <w:rsid w:val="00C42CE3"/>
    <w:rsid w:val="00C457C5"/>
    <w:rsid w:val="00C55764"/>
    <w:rsid w:val="00C57222"/>
    <w:rsid w:val="00C57D3E"/>
    <w:rsid w:val="00C679FD"/>
    <w:rsid w:val="00C7052C"/>
    <w:rsid w:val="00C73EED"/>
    <w:rsid w:val="00C73F04"/>
    <w:rsid w:val="00C847A7"/>
    <w:rsid w:val="00C930A4"/>
    <w:rsid w:val="00C9682A"/>
    <w:rsid w:val="00CB2437"/>
    <w:rsid w:val="00CB4757"/>
    <w:rsid w:val="00CB73BB"/>
    <w:rsid w:val="00CB7AE3"/>
    <w:rsid w:val="00CF1FE7"/>
    <w:rsid w:val="00CF3DB5"/>
    <w:rsid w:val="00D17ACF"/>
    <w:rsid w:val="00D203A6"/>
    <w:rsid w:val="00D227BF"/>
    <w:rsid w:val="00D24B72"/>
    <w:rsid w:val="00D25C81"/>
    <w:rsid w:val="00D32324"/>
    <w:rsid w:val="00D40AA1"/>
    <w:rsid w:val="00D4374D"/>
    <w:rsid w:val="00D703FA"/>
    <w:rsid w:val="00D81890"/>
    <w:rsid w:val="00D82005"/>
    <w:rsid w:val="00D84699"/>
    <w:rsid w:val="00DA37C9"/>
    <w:rsid w:val="00DA38FD"/>
    <w:rsid w:val="00DA3E2F"/>
    <w:rsid w:val="00DB4F4B"/>
    <w:rsid w:val="00DB5AC3"/>
    <w:rsid w:val="00DB770F"/>
    <w:rsid w:val="00DC6FEE"/>
    <w:rsid w:val="00DD1AB2"/>
    <w:rsid w:val="00DE24B3"/>
    <w:rsid w:val="00DE4483"/>
    <w:rsid w:val="00DE6A4C"/>
    <w:rsid w:val="00DF6160"/>
    <w:rsid w:val="00E27A99"/>
    <w:rsid w:val="00E32D02"/>
    <w:rsid w:val="00E36CBA"/>
    <w:rsid w:val="00E63B62"/>
    <w:rsid w:val="00E71C59"/>
    <w:rsid w:val="00E82F06"/>
    <w:rsid w:val="00E84305"/>
    <w:rsid w:val="00EA03D7"/>
    <w:rsid w:val="00EA6B33"/>
    <w:rsid w:val="00EA7398"/>
    <w:rsid w:val="00EB4B43"/>
    <w:rsid w:val="00EC52FA"/>
    <w:rsid w:val="00ED39FE"/>
    <w:rsid w:val="00ED5CEC"/>
    <w:rsid w:val="00ED74BD"/>
    <w:rsid w:val="00EF485F"/>
    <w:rsid w:val="00EF53BB"/>
    <w:rsid w:val="00F06E61"/>
    <w:rsid w:val="00F110C5"/>
    <w:rsid w:val="00F121E5"/>
    <w:rsid w:val="00F125CD"/>
    <w:rsid w:val="00F1417B"/>
    <w:rsid w:val="00F244B6"/>
    <w:rsid w:val="00F278AF"/>
    <w:rsid w:val="00F27A6A"/>
    <w:rsid w:val="00F357E7"/>
    <w:rsid w:val="00F44C5B"/>
    <w:rsid w:val="00F64B28"/>
    <w:rsid w:val="00F66B8D"/>
    <w:rsid w:val="00F9582F"/>
    <w:rsid w:val="00F97BAC"/>
    <w:rsid w:val="00FA2124"/>
    <w:rsid w:val="00FA273B"/>
    <w:rsid w:val="00FA5E59"/>
    <w:rsid w:val="00FB6AD5"/>
    <w:rsid w:val="00FC70B0"/>
    <w:rsid w:val="00FD170C"/>
    <w:rsid w:val="00FD4B3F"/>
    <w:rsid w:val="00FD6A2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E130-170F-4D06-B959-B72ABCB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449A-D763-4680-ADB5-EF5DB99F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5084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2016-10-18T17:29:00Z</cp:lastPrinted>
  <dcterms:created xsi:type="dcterms:W3CDTF">2017-06-28T20:43:00Z</dcterms:created>
  <dcterms:modified xsi:type="dcterms:W3CDTF">2017-06-28T20:43:00Z</dcterms:modified>
</cp:coreProperties>
</file>